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3" w:rsidRDefault="00A928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7AB9B" wp14:editId="6F8EFDCC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Questions to ask your child when</w:t>
                            </w: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reading: 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words and phrases tell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you more about the characters?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words and phrases tell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you about the setting?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did the characters feelings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change over the story?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your favourite part of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the story and why?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does the author use those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words…?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hich part of the text tells you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most about the charact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ers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thoughts?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think of another story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similar to this one?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Point to the adjectives/ nouns/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verbs…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main purpose of the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text?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hich part of the text tells you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most about…?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layout of the text </w:t>
                            </w: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help you to understand?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What is this paragraph about…?</w:t>
                            </w:r>
                          </w:p>
                          <w:p w:rsidR="00F42404" w:rsidRPr="008C4059" w:rsidRDefault="000D2564" w:rsidP="000D25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diagram help you </w:t>
                            </w:r>
                            <w:bookmarkStart w:id="0" w:name="_GoBack"/>
                            <w:bookmarkEnd w:id="0"/>
                            <w:r w:rsidRPr="000D2564">
                              <w:rPr>
                                <w:rFonts w:ascii="Comic Sans MS" w:hAnsi="Comic Sans MS"/>
                                <w:sz w:val="24"/>
                              </w:rPr>
                              <w:t>to understand?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0;width:225.6pt;height:6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Questions to ask your child when</w:t>
                      </w: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reading: 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Which words and phrases tell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you more about the characters?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Which words and phrases tell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you about the setting?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did the characters feelings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change over the story?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your favourite part of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the story and why?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does the author use those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words…?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D2564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hich part of the text tells you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most about the charact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ers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thoughts?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think of another story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similar to this one?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Point to the adjectives/ nouns/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verbs…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D2564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the main purpose of the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text?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D2564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hich part of the text tells you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most about…?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layout of the text </w:t>
                      </w:r>
                      <w:r w:rsidRPr="000D2564">
                        <w:rPr>
                          <w:rFonts w:ascii="Comic Sans MS" w:hAnsi="Comic Sans MS"/>
                          <w:sz w:val="24"/>
                        </w:rPr>
                        <w:t>help you to understand?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D2564">
                        <w:rPr>
                          <w:rFonts w:ascii="Comic Sans MS" w:hAnsi="Comic Sans MS"/>
                          <w:sz w:val="24"/>
                        </w:rPr>
                        <w:t>What is this paragraph about…?</w:t>
                      </w:r>
                    </w:p>
                    <w:p w:rsidR="00F42404" w:rsidRPr="008C4059" w:rsidRDefault="000D2564" w:rsidP="000D25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diagram help you </w:t>
                      </w:r>
                      <w:bookmarkStart w:id="1" w:name="_GoBack"/>
                      <w:bookmarkEnd w:id="1"/>
                      <w:r w:rsidRPr="000D2564">
                        <w:rPr>
                          <w:rFonts w:ascii="Comic Sans MS" w:hAnsi="Comic Sans MS"/>
                          <w:sz w:val="24"/>
                        </w:rPr>
                        <w:t>to understand?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A92831" w:rsidRDefault="000D2564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3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Regular reading at home will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support all areas of learning 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school.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How to help your child develop</w:t>
                            </w:r>
                            <w:r w:rsidRPr="000D2564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their reading skills in Year 3</w:t>
                            </w:r>
                            <w:r w:rsidRPr="000D2564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When your child is reading aloud,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encourage them to pay attention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the punctuation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different types of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punctuation such as speech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marks, commas, exclamation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marks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At </w:t>
                            </w:r>
                            <w:proofErr w:type="gramStart"/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home</w:t>
                            </w:r>
                            <w:proofErr w:type="gramEnd"/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use dictionaries or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encyclopaedias and use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alphabet to find words/ topics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 </w:t>
                            </w:r>
                            <w:proofErr w:type="gramStart"/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non-fiction</w:t>
                            </w:r>
                            <w:proofErr w:type="gramEnd"/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texts look at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different features such as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labels, diagrams and charts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Discuss word meanings so that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your child develops a wide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varied vocabulary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words and phrases that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catch your attention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imagination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what different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characters might be </w:t>
                            </w:r>
                            <w:proofErr w:type="gramStart"/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thinking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why you think that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P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 books by the same author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and talk about how the books are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similar/ different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0D2564" w:rsidRDefault="000D2564" w:rsidP="000D2564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Encourage your child to retell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familiar stories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  <w:r w:rsidRPr="000D25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cr/>
                            </w:r>
                          </w:p>
                          <w:p w:rsidR="00F42404" w:rsidRPr="000D2564" w:rsidRDefault="000D2564" w:rsidP="000D2564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D2564">
                              <w:rPr>
                                <w:rFonts w:ascii="Comic Sans MS" w:hAnsi="Comic Sans MS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="00F424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9A376" wp14:editId="5940BE48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0;width:225.6pt;height:6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">
                <v:textbox>
                  <w:txbxContent>
                    <w:p w:rsidR="00F42404" w:rsidRPr="00A92831" w:rsidRDefault="000D2564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3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Regular reading at home will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support all areas of learning 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school.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How to help your child develop</w:t>
                      </w:r>
                      <w:r w:rsidRPr="000D2564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their reading skills in Year 3</w:t>
                      </w:r>
                      <w:r w:rsidRPr="000D2564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: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When your child is reading aloud,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encourage them to pay attention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to the punctuation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different types of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punctuation such as speech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marks, commas, exclamation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marks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At </w:t>
                      </w:r>
                      <w:proofErr w:type="gramStart"/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home</w:t>
                      </w:r>
                      <w:proofErr w:type="gramEnd"/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use dictionaries or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encyclopaedias and use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alphabet to find words/ topics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In </w:t>
                      </w:r>
                      <w:proofErr w:type="gramStart"/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non-fiction</w:t>
                      </w:r>
                      <w:proofErr w:type="gramEnd"/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texts look at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different features such as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labels, diagrams and charts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Discuss word meanings so that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your child develops a wide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varied vocabulary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words and phrases that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catch your attention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imagination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what different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characters might be </w:t>
                      </w:r>
                      <w:proofErr w:type="gramStart"/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thinking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why you think that</w:t>
                      </w:r>
                      <w:proofErr w:type="gramEnd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P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Read books by the same author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and talk about how the books are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similar/ different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0D2564" w:rsidRDefault="000D2564" w:rsidP="000D2564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Encourage your child to retell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t>familiar stories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  <w:r w:rsidRPr="000D2564">
                        <w:rPr>
                          <w:rFonts w:ascii="Comic Sans MS" w:hAnsi="Comic Sans MS"/>
                          <w:sz w:val="23"/>
                          <w:szCs w:val="23"/>
                        </w:rPr>
                        <w:cr/>
                      </w:r>
                    </w:p>
                    <w:p w:rsidR="00F42404" w:rsidRPr="000D2564" w:rsidRDefault="000D2564" w:rsidP="000D2564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D2564">
                        <w:rPr>
                          <w:rFonts w:ascii="Comic Sans MS" w:hAnsi="Comic Sans MS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="00F424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C17">
        <w:t xml:space="preserve"> </w: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04"/>
    <w:rsid w:val="000B27CA"/>
    <w:rsid w:val="000D2564"/>
    <w:rsid w:val="000D7479"/>
    <w:rsid w:val="00787DFF"/>
    <w:rsid w:val="00867C17"/>
    <w:rsid w:val="008C4059"/>
    <w:rsid w:val="00A70A10"/>
    <w:rsid w:val="00A92831"/>
    <w:rsid w:val="00C024D1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05CD9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Nicola Beasley</cp:lastModifiedBy>
  <cp:revision>2</cp:revision>
  <cp:lastPrinted>2019-10-16T10:32:00Z</cp:lastPrinted>
  <dcterms:created xsi:type="dcterms:W3CDTF">2019-10-16T11:20:00Z</dcterms:created>
  <dcterms:modified xsi:type="dcterms:W3CDTF">2019-10-16T11:20:00Z</dcterms:modified>
</cp:coreProperties>
</file>